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345" w:afterAutospacing="0" w:line="51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0101"/>
          <w:spacing w:val="0"/>
          <w:sz w:val="45"/>
          <w:szCs w:val="45"/>
          <w:u w:val="none"/>
          <w:bdr w:val="none" w:color="auto" w:sz="0" w:space="0"/>
          <w:shd w:val="clear" w:fill="FFFFFF"/>
          <w:vertAlign w:val="baseline"/>
        </w:rPr>
        <w:t>2015年12月12日托福考试回忆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Data\\temp\\14144420lu5a.jpg"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32194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Data\\temp\\14144459ocj5.jpg"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28384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Data\\temp\\14144509misr.jpg"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76975" cy="276225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Data\\temp\\14144518qxyq.jpg"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96025" cy="3657600"/>
            <wp:effectExtent l="0" t="0" r="9525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Data\\temp\\141445434goh.jpg"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76975" cy="2914650"/>
            <wp:effectExtent l="0" t="0" r="9525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Data\\temp\\14144554bqoz.jpg"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76975" cy="3133725"/>
            <wp:effectExtent l="0" t="0" r="9525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Data\\temp\\14144608d1ra.jpg"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76975" cy="3076575"/>
            <wp:effectExtent l="0" t="0" r="9525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Data\\temp\\14144628g5hl.jpg"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67450" cy="2590800"/>
            <wp:effectExtent l="0" t="0" r="0" b="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Data\\temp\\14144639l9kg.jpg"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86500" cy="2314575"/>
            <wp:effectExtent l="0" t="0" r="0" b="9525"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Data\\temp\\141446500x6o.jpg"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76975" cy="3362325"/>
            <wp:effectExtent l="0" t="0" r="9525" b="9525"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"c:\\documents and settings\\administrator\\application data\\360se6\\User Data\\temp\\14144701qid2.jpg"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76975" cy="4781550"/>
            <wp:effectExtent l="0" t="0" r="9525" b="0"/>
            <wp:docPr id="11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6"/>
                    <pic:cNvPicPr>
                      <a:picLocks noChangeAspect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51E26"/>
    <w:rsid w:val="2F951E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c:/documents and settings/administrator/application data/360se6/User Data/temp/14144509misr.jpg" TargetMode="External"/><Relationship Id="rId8" Type="http://schemas.openxmlformats.org/officeDocument/2006/relationships/image" Target="media/image3.jpeg"/><Relationship Id="rId7" Type="http://schemas.openxmlformats.org/officeDocument/2006/relationships/image" Target="c:/documents and settings/administrator/application data/360se6/User Data/temp/14144459ocj5.jpg" TargetMode="External"/><Relationship Id="rId6" Type="http://schemas.openxmlformats.org/officeDocument/2006/relationships/image" Target="media/image2.jpeg"/><Relationship Id="rId5" Type="http://schemas.openxmlformats.org/officeDocument/2006/relationships/image" Target="c:/documents and settings/administrator/application data/360se6/User Data/temp/14144420lu5a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c:/documents and settings/administrator/application data/360se6/User Data/temp/14144701qid2.jpg" TargetMode="External"/><Relationship Id="rId24" Type="http://schemas.openxmlformats.org/officeDocument/2006/relationships/image" Target="media/image11.jpeg"/><Relationship Id="rId23" Type="http://schemas.openxmlformats.org/officeDocument/2006/relationships/image" Target="c:/documents and settings/administrator/application data/360se6/User Data/temp/141446500x6o.jpg" TargetMode="External"/><Relationship Id="rId22" Type="http://schemas.openxmlformats.org/officeDocument/2006/relationships/image" Target="media/image10.jpeg"/><Relationship Id="rId21" Type="http://schemas.openxmlformats.org/officeDocument/2006/relationships/image" Target="c:/documents and settings/administrator/application data/360se6/User Data/temp/14144639l9kg.jpg" TargetMode="External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c:/documents and settings/administrator/application data/360se6/User Data/temp/14144628g5hl.jpg" TargetMode="External"/><Relationship Id="rId18" Type="http://schemas.openxmlformats.org/officeDocument/2006/relationships/image" Target="media/image8.jpeg"/><Relationship Id="rId17" Type="http://schemas.openxmlformats.org/officeDocument/2006/relationships/image" Target="c:/documents and settings/administrator/application data/360se6/User Data/temp/14144608d1ra.jpg" TargetMode="External"/><Relationship Id="rId16" Type="http://schemas.openxmlformats.org/officeDocument/2006/relationships/image" Target="media/image7.jpeg"/><Relationship Id="rId15" Type="http://schemas.openxmlformats.org/officeDocument/2006/relationships/image" Target="c:/documents and settings/administrator/application data/360se6/User Data/temp/14144554bqoz.jpg" TargetMode="External"/><Relationship Id="rId14" Type="http://schemas.openxmlformats.org/officeDocument/2006/relationships/image" Target="media/image6.jpeg"/><Relationship Id="rId13" Type="http://schemas.openxmlformats.org/officeDocument/2006/relationships/image" Target="c:/documents and settings/administrator/application data/360se6/User Data/temp/141445434goh.jpg" TargetMode="External"/><Relationship Id="rId12" Type="http://schemas.openxmlformats.org/officeDocument/2006/relationships/image" Target="media/image5.jpeg"/><Relationship Id="rId11" Type="http://schemas.openxmlformats.org/officeDocument/2006/relationships/image" Target="c:/documents and settings/administrator/application data/360se6/User Data/temp/14144518qxyq.jpg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2015-12-14T10:11:00Z</dcterms:created>
  <dc:creator>Administrator</dc:creator>
  <cp:lastModifiedBy>Administrator</cp:lastModifiedBy>
  <dcterms:modified xsi:type="dcterms:W3CDTF">2015-12-14T10:13:46Z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